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A2" w:rsidRPr="00690E80" w:rsidRDefault="00E56CA2" w:rsidP="00E56CA2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10314" w:type="dxa"/>
        <w:tblLook w:val="04A0"/>
      </w:tblPr>
      <w:tblGrid>
        <w:gridCol w:w="4503"/>
        <w:gridCol w:w="5811"/>
      </w:tblGrid>
      <w:tr w:rsidR="00E56CA2" w:rsidRPr="005049F6" w:rsidTr="00F01024">
        <w:tc>
          <w:tcPr>
            <w:tcW w:w="4503" w:type="dxa"/>
          </w:tcPr>
          <w:p w:rsidR="00E56CA2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E56CA2" w:rsidRPr="005049F6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E56CA2" w:rsidRPr="005049F6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E56CA2" w:rsidRPr="005049F6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E56CA2" w:rsidRPr="005049F6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E56CA2" w:rsidRPr="0048182A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E56CA2" w:rsidRPr="003B0ADB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E56CA2" w:rsidRDefault="00E56CA2" w:rsidP="00F01024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E56CA2" w:rsidRDefault="00E56CA2" w:rsidP="00F01024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E56CA2" w:rsidRDefault="00E56CA2" w:rsidP="00F01024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E56CA2" w:rsidRDefault="00E56CA2" w:rsidP="00F01024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</w:t>
            </w:r>
          </w:p>
          <w:p w:rsidR="00E56CA2" w:rsidRDefault="00E56CA2" w:rsidP="00F01024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ΜΕΤΑΠΤΥΧΙΑΚΟΥ (ή και ΔΙΔΑΚΤΟΡΙΚΟΥ):</w:t>
            </w:r>
          </w:p>
          <w:p w:rsidR="00E56CA2" w:rsidRDefault="00E56CA2" w:rsidP="00F01024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E56CA2" w:rsidRDefault="00E56CA2" w:rsidP="00F01024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E56CA2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E56CA2" w:rsidRPr="0054011D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E56CA2" w:rsidRDefault="00E56CA2" w:rsidP="00F01024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>
              <w:rPr>
                <w:rFonts w:cs="Tahoma"/>
                <w:b/>
              </w:rPr>
              <w:t xml:space="preserve"> </w:t>
            </w:r>
            <w:r w:rsidRPr="00EB6302">
              <w:rPr>
                <w:rFonts w:cs="Tahoma"/>
              </w:rPr>
              <w:t xml:space="preserve">(εφόσον </w:t>
            </w:r>
          </w:p>
          <w:p w:rsidR="00E56CA2" w:rsidRDefault="00E56CA2" w:rsidP="00F01024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E56CA2" w:rsidRPr="00463DD2" w:rsidRDefault="00E56CA2" w:rsidP="00F01024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E56CA2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>
              <w:rPr>
                <w:rFonts w:cs="Tahoma"/>
                <w:b/>
              </w:rPr>
              <w:t xml:space="preserve"> 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E56CA2" w:rsidRPr="008F1B30" w:rsidRDefault="00E56CA2" w:rsidP="00F01024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E56CA2" w:rsidRPr="00D34920" w:rsidRDefault="00E56CA2" w:rsidP="00F01024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5811" w:type="dxa"/>
          </w:tcPr>
          <w:p w:rsidR="00E56CA2" w:rsidRPr="005049F6" w:rsidRDefault="00E56CA2" w:rsidP="00F01024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E56CA2" w:rsidRPr="005852B6" w:rsidRDefault="00E56CA2" w:rsidP="00F01024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E56CA2" w:rsidRDefault="00E56CA2" w:rsidP="00F01024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E56CA2" w:rsidRPr="00661947" w:rsidRDefault="00E56CA2" w:rsidP="00F01024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E56CA2" w:rsidRDefault="00E56CA2" w:rsidP="00F01024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E56CA2" w:rsidRDefault="00E56CA2" w:rsidP="00F01024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>
              <w:rPr>
                <w:rFonts w:cs="Tahoma"/>
              </w:rPr>
              <w:t xml:space="preserve"> το γραφείο </w:t>
            </w:r>
            <w:r w:rsidRPr="0061181B">
              <w:rPr>
                <w:rFonts w:cs="Tahoma"/>
                <w:b/>
              </w:rPr>
              <w:t>του Διοικητή της Α.Α.Δ.Ε</w:t>
            </w:r>
          </w:p>
          <w:p w:rsidR="00E56CA2" w:rsidRDefault="00E56CA2" w:rsidP="00F0102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E56CA2" w:rsidRPr="00903034" w:rsidRDefault="00E56CA2" w:rsidP="00F0102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E56CA2" w:rsidRDefault="00E56CA2" w:rsidP="00F01024">
            <w:pPr>
              <w:spacing w:line="340" w:lineRule="atLeast"/>
              <w:jc w:val="both"/>
              <w:rPr>
                <w:rFonts w:cs="Tahoma"/>
              </w:rPr>
            </w:pPr>
          </w:p>
          <w:p w:rsidR="00E56CA2" w:rsidRPr="00444447" w:rsidRDefault="00E56CA2" w:rsidP="00F01024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 </w:t>
            </w:r>
            <w:proofErr w:type="spellStart"/>
            <w:r>
              <w:rPr>
                <w:rFonts w:cs="Tahoma"/>
              </w:rPr>
              <w:t>Ημ</w:t>
            </w:r>
            <w:proofErr w:type="spellEnd"/>
            <w:r>
              <w:rPr>
                <w:rFonts w:cs="Tahoma"/>
              </w:rPr>
              <w:t>/νια:</w:t>
            </w:r>
          </w:p>
          <w:p w:rsidR="00E56CA2" w:rsidRDefault="00E56CA2" w:rsidP="00F01024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</w:t>
            </w:r>
            <w:r w:rsidRPr="005049F6">
              <w:rPr>
                <w:rFonts w:cs="Tahoma"/>
              </w:rPr>
              <w:t xml:space="preserve">Ο/Η </w:t>
            </w:r>
            <w:proofErr w:type="spellStart"/>
            <w:r w:rsidRPr="005049F6">
              <w:rPr>
                <w:rFonts w:cs="Tahoma"/>
              </w:rPr>
              <w:t>αιτ</w:t>
            </w:r>
            <w:proofErr w:type="spellEnd"/>
            <w:r w:rsidRPr="005049F6">
              <w:rPr>
                <w:rFonts w:cs="Tahoma"/>
              </w:rPr>
              <w:t>……</w:t>
            </w:r>
          </w:p>
          <w:p w:rsidR="00E56CA2" w:rsidRPr="00B5270F" w:rsidRDefault="00E56CA2" w:rsidP="00F01024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E56CA2" w:rsidRDefault="00E56CA2" w:rsidP="00E56CA2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E56CA2" w:rsidRPr="00A832A5" w:rsidRDefault="00E56CA2" w:rsidP="00E56CA2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lastRenderedPageBreak/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E56CA2" w:rsidRPr="00A832A5" w:rsidRDefault="00E56CA2" w:rsidP="00E56CA2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E56CA2" w:rsidRPr="005D6A13" w:rsidRDefault="00E56CA2" w:rsidP="00E56CA2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E56CA2" w:rsidRPr="00A832A5" w:rsidRDefault="00E56CA2" w:rsidP="00E56CA2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FC11A8">
        <w:rPr>
          <w:rFonts w:ascii="Tahoma" w:hAnsi="Tahoma" w:cs="Tahoma"/>
          <w:noProof/>
          <w:lang w:eastAsia="el-GR"/>
        </w:rPr>
        <w:pict>
          <v:line id="Line 2" o:spid="_x0000_s1026" style="position:absolute;z-index:-251658240;visibility:visible" from="517.8pt,13pt" to="517.8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2fVEwIAACoEAAAOAAAAZHJzL2Uyb0RvYy54bWysU02P2jAQvVfqf7Byh3yQ0h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" o:allowincell="f" strokeweight=".96pt"/>
        </w:pict>
      </w:r>
      <w:r w:rsidRPr="00FC11A8">
        <w:rPr>
          <w:rFonts w:ascii="Tahoma" w:hAnsi="Tahoma" w:cs="Tahoma"/>
          <w:noProof/>
          <w:lang w:eastAsia="el-GR"/>
        </w:rPr>
        <w:pict>
          <v:line id="Line 3" o:spid="_x0000_s1027" style="position:absolute;z-index:-251658240;visibility:visible" from="-.75pt,13.45pt" to="51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iT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" o:allowincell="f" strokeweight=".96pt"/>
        </w:pict>
      </w:r>
      <w:r w:rsidRPr="00FC11A8">
        <w:rPr>
          <w:rFonts w:ascii="Tahoma" w:hAnsi="Tahoma" w:cs="Tahoma"/>
          <w:noProof/>
          <w:lang w:eastAsia="el-GR"/>
        </w:rPr>
        <w:pict>
          <v:line id="Line 4" o:spid="_x0000_s1028" style="position:absolute;z-index:-251658240;visibility:visible" from="-.75pt,37.35pt" to="518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Y1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" o:allowincell="f" strokeweight=".96pt"/>
        </w:pict>
      </w:r>
      <w:r w:rsidRPr="00FC11A8">
        <w:rPr>
          <w:rFonts w:ascii="Tahoma" w:hAnsi="Tahoma" w:cs="Tahoma"/>
          <w:noProof/>
          <w:lang w:eastAsia="el-GR"/>
        </w:rPr>
        <w:pict>
          <v:line id="Line 5" o:spid="_x0000_s1029" style="position:absolute;z-index:-251658240;visibility:visible" from="-.75pt,61.25pt" to="51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q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" o:allowincell="f" strokeweight=".96pt"/>
        </w:pict>
      </w:r>
      <w:r w:rsidRPr="00FC11A8">
        <w:rPr>
          <w:rFonts w:ascii="Tahoma" w:hAnsi="Tahoma" w:cs="Tahoma"/>
          <w:noProof/>
          <w:lang w:eastAsia="el-GR"/>
        </w:rPr>
        <w:pict>
          <v:line id="Line 6" o:spid="_x0000_s1030" style="position:absolute;z-index:-251658240;visibility:visible" from="-.75pt,85.1pt" to="518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O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" o:allowincell="f" strokeweight=".96pt"/>
        </w:pict>
      </w:r>
      <w:r w:rsidRPr="00FC11A8">
        <w:rPr>
          <w:rFonts w:ascii="Tahoma" w:hAnsi="Tahoma" w:cs="Tahoma"/>
          <w:noProof/>
          <w:lang w:eastAsia="el-GR"/>
        </w:rPr>
        <w:pict>
          <v:line id="Line 7" o:spid="_x0000_s1031" style="position:absolute;z-index:-251658240;visibility:visible" from="-.75pt,109.1pt" to="518.3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8q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" o:allowincell="f" strokeweight=".96pt"/>
        </w:pict>
      </w:r>
      <w:r w:rsidRPr="00FC11A8">
        <w:rPr>
          <w:rFonts w:ascii="Tahoma" w:hAnsi="Tahoma" w:cs="Tahoma"/>
          <w:noProof/>
          <w:lang w:eastAsia="el-GR"/>
        </w:rPr>
        <w:pict>
          <v:line id="Line 8" o:spid="_x0000_s1032" style="position:absolute;z-index:-251658240;visibility:visible" from="-.3pt,13pt" to="-.3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T8EwIAACoEAAAOAAAAZHJzL2Uyb0RvYy54bWysU8GO2jAQvVfqP1i5QxLI0hARVlUCvdAW&#10;abcfYGyHWHVsyzYEVPXfO3YCYtt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" o:allowincell="f" strokeweight=".33864mm"/>
        </w:pict>
      </w:r>
      <w:r w:rsidRPr="00FC11A8">
        <w:rPr>
          <w:rFonts w:ascii="Tahoma" w:hAnsi="Tahoma" w:cs="Tahoma"/>
          <w:noProof/>
          <w:lang w:eastAsia="el-GR"/>
        </w:rPr>
        <w:pict>
          <v:line id="Line 9" o:spid="_x0000_s1033" style="position:absolute;z-index:-251658240;visibility:visible" from="-.75pt,133pt" to="518.3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tN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" o:allowincell="f" strokeweight=".96pt"/>
        </w:pict>
      </w:r>
      <w:r w:rsidRPr="00FC11A8">
        <w:rPr>
          <w:rFonts w:ascii="Tahoma" w:hAnsi="Tahoma" w:cs="Tahoma"/>
          <w:noProof/>
          <w:lang w:eastAsia="el-GR"/>
        </w:rPr>
        <w:pict>
          <v:line id="Line 10" o:spid="_x0000_s1034" style="position:absolute;z-index:-251658240;visibility:visible" from="191.7pt,13pt" to="191.7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" o:allowincell="f" strokeweight=".96pt"/>
        </w:pict>
      </w:r>
    </w:p>
    <w:p w:rsidR="00E56CA2" w:rsidRPr="00A832A5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E56CA2" w:rsidRPr="00A832A5" w:rsidRDefault="00E56CA2" w:rsidP="00E56CA2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E56CA2" w:rsidRPr="00A832A5" w:rsidRDefault="00E56CA2" w:rsidP="00E56CA2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E56CA2" w:rsidRPr="00A832A5" w:rsidRDefault="00E56CA2" w:rsidP="00E56CA2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E56CA2" w:rsidRPr="00A832A5" w:rsidRDefault="00E56CA2" w:rsidP="00E56CA2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E56CA2" w:rsidRPr="00A832A5" w:rsidRDefault="00E56CA2" w:rsidP="00E56CA2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E56CA2" w:rsidRPr="00A832A5" w:rsidRDefault="00E56CA2" w:rsidP="00E56CA2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FC11A8">
        <w:rPr>
          <w:rFonts w:ascii="Tahoma" w:hAnsi="Tahoma" w:cs="Tahoma"/>
          <w:noProof/>
          <w:lang w:eastAsia="el-GR"/>
        </w:rPr>
        <w:pict>
          <v:line id="Line 11" o:spid="_x0000_s1035" style="position:absolute;z-index:-251658240;visibility:visible" from="-.75pt,5.55pt" to="518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ecFA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" o:allowincell="f" strokeweight=".96pt"/>
        </w:pict>
      </w:r>
    </w:p>
    <w:p w:rsidR="00E56CA2" w:rsidRPr="00A832A5" w:rsidRDefault="00E56CA2" w:rsidP="00E56CA2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E56CA2" w:rsidRPr="00A832A5" w:rsidRDefault="00E56CA2" w:rsidP="00E56CA2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FC11A8">
        <w:rPr>
          <w:rFonts w:ascii="Tahoma" w:hAnsi="Tahoma" w:cs="Tahoma"/>
          <w:noProof/>
          <w:lang w:eastAsia="el-GR"/>
        </w:rPr>
        <w:pict>
          <v:line id="Line 12" o:spid="_x0000_s1036" style="position:absolute;z-index:-251658240;visibility:visible" from="517.8pt,13pt" to="517.8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" o:allowincell="f" strokeweight=".96pt"/>
        </w:pict>
      </w:r>
      <w:r w:rsidRPr="00FC11A8">
        <w:rPr>
          <w:rFonts w:ascii="Tahoma" w:hAnsi="Tahoma" w:cs="Tahoma"/>
          <w:noProof/>
          <w:lang w:eastAsia="el-GR"/>
        </w:rPr>
        <w:pict>
          <v:line id="Line 13" o:spid="_x0000_s1037" style="position:absolute;z-index:-251658240;visibility:visible" from="-.75pt,13.45pt" to="51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Pz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" o:allowincell="f" strokeweight=".96pt"/>
        </w:pict>
      </w:r>
      <w:r w:rsidRPr="00FC11A8">
        <w:rPr>
          <w:rFonts w:ascii="Tahoma" w:hAnsi="Tahoma" w:cs="Tahoma"/>
          <w:noProof/>
          <w:lang w:eastAsia="el-GR"/>
        </w:rPr>
        <w:pict>
          <v:line id="Line 14" o:spid="_x0000_s1038" style="position:absolute;z-index:-251658240;visibility:visible" from="-.75pt,37.35pt" to="518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tQ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" o:allowincell="f" strokeweight=".96pt"/>
        </w:pict>
      </w:r>
      <w:r w:rsidRPr="00FC11A8">
        <w:rPr>
          <w:rFonts w:ascii="Tahoma" w:hAnsi="Tahoma" w:cs="Tahoma"/>
          <w:noProof/>
          <w:lang w:eastAsia="el-GR"/>
        </w:rPr>
        <w:pict>
          <v:line id="Line 15" o:spid="_x0000_s1039" style="position:absolute;z-index:-251658240;visibility:visible" from="-.75pt,61.25pt" to="51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F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" o:allowincell="f" strokeweight=".33864mm"/>
        </w:pict>
      </w:r>
      <w:r w:rsidRPr="00FC11A8">
        <w:rPr>
          <w:rFonts w:ascii="Tahoma" w:hAnsi="Tahoma" w:cs="Tahoma"/>
          <w:noProof/>
          <w:lang w:eastAsia="el-GR"/>
        </w:rPr>
        <w:pict>
          <v:line id="Line 16" o:spid="_x0000_s1040" style="position:absolute;z-index:-251658240;visibility:visible" from="-.75pt,85.1pt" to="518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i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" o:allowincell="f" strokeweight=".33864mm"/>
        </w:pict>
      </w:r>
      <w:r w:rsidRPr="00FC11A8">
        <w:rPr>
          <w:rFonts w:ascii="Tahoma" w:hAnsi="Tahoma" w:cs="Tahoma"/>
          <w:noProof/>
          <w:lang w:eastAsia="el-GR"/>
        </w:rPr>
        <w:pict>
          <v:line id="Line 17" o:spid="_x0000_s1041" style="position:absolute;z-index:-251658240;visibility:visible" from="-.75pt,109.15pt" to="518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Jd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" o:allowincell="f" strokeweight=".33864mm"/>
        </w:pict>
      </w:r>
      <w:r w:rsidRPr="00FC11A8">
        <w:rPr>
          <w:rFonts w:ascii="Tahoma" w:hAnsi="Tahoma" w:cs="Tahoma"/>
          <w:noProof/>
          <w:lang w:eastAsia="el-GR"/>
        </w:rPr>
        <w:pict>
          <v:line id="Line 18" o:spid="_x0000_s1042" style="position:absolute;z-index:-251658240;visibility:visible" from="-.3pt,13pt" to="-.3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af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" o:allowincell="f" strokeweight=".33864mm"/>
        </w:pict>
      </w:r>
      <w:r w:rsidRPr="00FC11A8">
        <w:rPr>
          <w:rFonts w:ascii="Tahoma" w:hAnsi="Tahoma" w:cs="Tahoma"/>
          <w:noProof/>
          <w:lang w:eastAsia="el-GR"/>
        </w:rPr>
        <w:pict>
          <v:line id="Line 19" o:spid="_x0000_s1043" style="position:absolute;z-index:-251658240;visibility:visible" from="191.7pt,13pt" to="191.7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yy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" o:allowincell="f" strokeweight=".96pt"/>
        </w:pict>
      </w:r>
    </w:p>
    <w:p w:rsidR="00E56CA2" w:rsidRPr="00A832A5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E56CA2" w:rsidRPr="00A832A5" w:rsidRDefault="00E56CA2" w:rsidP="00E56CA2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E56CA2" w:rsidRPr="00A832A5" w:rsidRDefault="00E56CA2" w:rsidP="00E56CA2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E56CA2" w:rsidRPr="00A832A5" w:rsidRDefault="00E56CA2" w:rsidP="00E56CA2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E56CA2" w:rsidRPr="00A832A5" w:rsidRDefault="00E56CA2" w:rsidP="00E56CA2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E56CA2" w:rsidRPr="00A832A5" w:rsidRDefault="00E56CA2" w:rsidP="00E56CA2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FC11A8">
        <w:rPr>
          <w:rFonts w:ascii="Tahoma" w:hAnsi="Tahoma" w:cs="Tahoma"/>
          <w:noProof/>
          <w:lang w:eastAsia="el-GR"/>
        </w:rPr>
        <w:pict>
          <v:line id="Line 20" o:spid="_x0000_s1044" style="position:absolute;z-index:-251658240;visibility:visible" from="-.75pt,5.5pt" to="518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" o:allowincell="f" strokeweight=".96pt"/>
        </w:pict>
      </w:r>
    </w:p>
    <w:p w:rsidR="00E56CA2" w:rsidRDefault="00E56CA2" w:rsidP="00E56CA2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E56CA2" w:rsidRDefault="00E56CA2" w:rsidP="00E56CA2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E56CA2" w:rsidRDefault="00E56CA2" w:rsidP="00E56CA2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E56CA2" w:rsidRDefault="00E56CA2" w:rsidP="00E56CA2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E56CA2" w:rsidRPr="00A832A5" w:rsidRDefault="00E56CA2" w:rsidP="00E56CA2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E56CA2" w:rsidRPr="004F3825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3446"/>
        <w:gridCol w:w="3447"/>
      </w:tblGrid>
      <w:tr w:rsidR="00E56CA2" w:rsidRPr="00DB26B5" w:rsidTr="00F01024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 xml:space="preserve">Από </w:t>
            </w:r>
            <w:r>
              <w:rPr>
                <w:rFonts w:ascii="Tahoma" w:hAnsi="Tahoma" w:cs="Tahoma"/>
                <w:b/>
                <w:bCs/>
              </w:rPr>
              <w:t>–</w:t>
            </w:r>
            <w:r w:rsidRPr="005D5C52">
              <w:rPr>
                <w:rFonts w:ascii="Tahoma" w:hAnsi="Tahoma" w:cs="Tahoma"/>
                <w:b/>
                <w:bCs/>
              </w:rPr>
              <w:t xml:space="preserve">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E56CA2" w:rsidTr="00F01024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  <w:tr w:rsidR="00E56CA2" w:rsidTr="00F01024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  <w:tr w:rsidR="00E56CA2" w:rsidTr="00F01024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  <w:tr w:rsidR="00E56CA2" w:rsidTr="00F01024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</w:tbl>
    <w:p w:rsidR="00E56CA2" w:rsidRDefault="00E56CA2" w:rsidP="00E56CA2">
      <w:pPr>
        <w:rPr>
          <w:b/>
          <w:u w:val="single"/>
        </w:rPr>
      </w:pPr>
    </w:p>
    <w:p w:rsidR="00E56CA2" w:rsidRDefault="00E56CA2" w:rsidP="00E56CA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E56CA2" w:rsidRPr="0069143D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E56CA2" w:rsidRDefault="00E56CA2" w:rsidP="00E56CA2">
      <w:pPr>
        <w:rPr>
          <w:b/>
          <w:u w:val="single"/>
        </w:rPr>
      </w:pPr>
    </w:p>
    <w:tbl>
      <w:tblPr>
        <w:tblpPr w:leftFromText="180" w:rightFromText="180" w:vertAnchor="page" w:horzAnchor="margin" w:tblpY="2431"/>
        <w:tblW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941"/>
      </w:tblGrid>
      <w:tr w:rsidR="00E56CA2" w:rsidTr="00F01024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Default="00E56CA2" w:rsidP="00F01024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E56CA2" w:rsidTr="00F01024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Default="00E56CA2" w:rsidP="00F01024"/>
        </w:tc>
      </w:tr>
      <w:tr w:rsidR="00E56CA2" w:rsidTr="00F01024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Default="00E56CA2" w:rsidP="00F01024"/>
        </w:tc>
      </w:tr>
    </w:tbl>
    <w:p w:rsidR="00E56CA2" w:rsidRDefault="00E56CA2" w:rsidP="00E56CA2">
      <w:pPr>
        <w:rPr>
          <w:b/>
          <w:u w:val="single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E56CA2" w:rsidRPr="0069143D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E56CA2" w:rsidRPr="0069143D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E56CA2" w:rsidRPr="00A056A0" w:rsidRDefault="00E56CA2" w:rsidP="00E56CA2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E56CA2" w:rsidRDefault="00E56CA2" w:rsidP="00E56CA2">
      <w:pPr>
        <w:rPr>
          <w:b/>
          <w:u w:val="single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E56CA2" w:rsidRPr="00486E09" w:rsidRDefault="00E56CA2" w:rsidP="00E56CA2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E56CA2" w:rsidRDefault="00E56CA2" w:rsidP="00E56CA2">
      <w:pPr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rPr>
          <w:rFonts w:ascii="Tahoma" w:hAnsi="Tahoma" w:cs="Tahoma"/>
          <w:b/>
          <w:bCs/>
          <w:u w:val="single"/>
        </w:rPr>
      </w:pPr>
    </w:p>
    <w:p w:rsidR="00E56CA2" w:rsidRPr="0069143D" w:rsidRDefault="00E56CA2" w:rsidP="00E56CA2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E56CA2" w:rsidRPr="0069143D" w:rsidRDefault="00E56CA2" w:rsidP="00E56CA2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E56CA2" w:rsidRPr="00DB26B5" w:rsidTr="00F01024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E56CA2" w:rsidTr="00F01024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  <w:tr w:rsidR="00E56CA2" w:rsidTr="00F01024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  <w:tr w:rsidR="00E56CA2" w:rsidTr="00F01024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  <w:tr w:rsidR="00E56CA2" w:rsidTr="00F01024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</w:tbl>
    <w:p w:rsidR="00E56CA2" w:rsidRDefault="00E56CA2" w:rsidP="00E56CA2">
      <w:pPr>
        <w:rPr>
          <w:rFonts w:ascii="Tahoma" w:hAnsi="Tahoma" w:cs="Tahoma"/>
          <w:b/>
        </w:rPr>
      </w:pPr>
    </w:p>
    <w:p w:rsidR="00E56CA2" w:rsidRDefault="00E56CA2" w:rsidP="00E56CA2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E56CA2" w:rsidRDefault="00E56CA2" w:rsidP="00E56CA2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E56CA2" w:rsidRPr="00DB26B5" w:rsidTr="00F01024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E56CA2" w:rsidTr="00F01024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  <w:tr w:rsidR="00E56CA2" w:rsidTr="00F01024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  <w:tr w:rsidR="00E56CA2" w:rsidTr="00F01024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  <w:tr w:rsidR="00E56CA2" w:rsidTr="00F01024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CA2" w:rsidRPr="005D5C52" w:rsidRDefault="00E56CA2" w:rsidP="00F01024">
            <w:pPr>
              <w:jc w:val="center"/>
              <w:rPr>
                <w:b/>
              </w:rPr>
            </w:pPr>
          </w:p>
        </w:tc>
      </w:tr>
    </w:tbl>
    <w:p w:rsidR="00E56CA2" w:rsidRPr="0069143D" w:rsidRDefault="00E56CA2" w:rsidP="00E56CA2">
      <w:pPr>
        <w:rPr>
          <w:rFonts w:ascii="Tahoma" w:hAnsi="Tahoma" w:cs="Tahoma"/>
          <w:b/>
          <w:bCs/>
          <w:u w:val="single"/>
        </w:rPr>
      </w:pPr>
    </w:p>
    <w:p w:rsidR="00E56CA2" w:rsidRDefault="00E56CA2" w:rsidP="00E56CA2">
      <w:pPr>
        <w:rPr>
          <w:b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E56CA2" w:rsidRPr="00826884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56CA2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E56CA2" w:rsidRPr="0069143D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E56CA2" w:rsidRPr="0069143D" w:rsidRDefault="00E56CA2" w:rsidP="00E56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E56CA2" w:rsidRPr="001F7397" w:rsidRDefault="00E56CA2" w:rsidP="00E56CA2">
      <w:pPr>
        <w:rPr>
          <w:rFonts w:eastAsia="Meiryo"/>
        </w:rPr>
      </w:pPr>
    </w:p>
    <w:p w:rsidR="00E56CA2" w:rsidRPr="001F7397" w:rsidRDefault="00E56CA2" w:rsidP="00E56CA2">
      <w:pPr>
        <w:rPr>
          <w:rFonts w:eastAsia="Meiryo"/>
        </w:rPr>
      </w:pPr>
    </w:p>
    <w:p w:rsidR="00E56CA2" w:rsidRDefault="00E56CA2" w:rsidP="00E56CA2">
      <w:pPr>
        <w:rPr>
          <w:rFonts w:eastAsia="Meiryo"/>
        </w:rPr>
      </w:pPr>
    </w:p>
    <w:p w:rsidR="00460ADD" w:rsidRDefault="00460ADD"/>
    <w:sectPr w:rsidR="00460ADD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CA2"/>
    <w:rsid w:val="00460ADD"/>
    <w:rsid w:val="00E5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r.papanikolaou</dc:creator>
  <cp:lastModifiedBy>r.papanikolaou</cp:lastModifiedBy>
  <cp:revision>1</cp:revision>
  <dcterms:created xsi:type="dcterms:W3CDTF">2021-05-27T09:39:00Z</dcterms:created>
  <dcterms:modified xsi:type="dcterms:W3CDTF">2021-05-27T09:39:00Z</dcterms:modified>
</cp:coreProperties>
</file>